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93" w:rsidRPr="00034793" w:rsidRDefault="00034793" w:rsidP="0003479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34793">
        <w:rPr>
          <w:rFonts w:ascii="Times New Roman" w:hAnsi="Times New Roman" w:cs="Times New Roman"/>
          <w:b/>
          <w:sz w:val="28"/>
          <w:szCs w:val="28"/>
        </w:rPr>
        <w:t>О</w:t>
      </w:r>
      <w:r w:rsidRPr="00034793">
        <w:rPr>
          <w:rFonts w:ascii="Times New Roman" w:hAnsi="Times New Roman" w:cs="Times New Roman"/>
          <w:b/>
          <w:sz w:val="28"/>
          <w:szCs w:val="28"/>
        </w:rPr>
        <w:t>бразовательн</w:t>
      </w:r>
      <w:r w:rsidRPr="00034793">
        <w:rPr>
          <w:rFonts w:ascii="Times New Roman" w:hAnsi="Times New Roman" w:cs="Times New Roman"/>
          <w:b/>
          <w:sz w:val="28"/>
          <w:szCs w:val="28"/>
        </w:rPr>
        <w:t xml:space="preserve">ая программа </w:t>
      </w:r>
    </w:p>
    <w:bookmarkEnd w:id="0"/>
    <w:p w:rsidR="0039165A" w:rsidRPr="00034793" w:rsidRDefault="00034793" w:rsidP="00034793">
      <w:pPr>
        <w:jc w:val="both"/>
        <w:rPr>
          <w:rFonts w:ascii="Times New Roman" w:hAnsi="Times New Roman" w:cs="Times New Roman"/>
          <w:sz w:val="28"/>
          <w:szCs w:val="28"/>
        </w:rPr>
      </w:pPr>
      <w:r w:rsidRPr="00034793">
        <w:rPr>
          <w:rFonts w:ascii="Times New Roman" w:hAnsi="Times New Roman" w:cs="Times New Roman"/>
          <w:sz w:val="28"/>
          <w:szCs w:val="28"/>
        </w:rPr>
        <w:t>В Управлении Роспотребнадзора по ЕАО в августе 2013 года повысили квалификацию по  образовательной программе «Государственная политика в сфере противодействия коррупции» в объеме 72 часа  12 гражданских государственных служащих.</w:t>
      </w:r>
    </w:p>
    <w:sectPr w:rsidR="0039165A" w:rsidRPr="0003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3E"/>
    <w:rsid w:val="00034793"/>
    <w:rsid w:val="00162B94"/>
    <w:rsid w:val="001669A6"/>
    <w:rsid w:val="00184E0B"/>
    <w:rsid w:val="002745C4"/>
    <w:rsid w:val="002C314C"/>
    <w:rsid w:val="0039165A"/>
    <w:rsid w:val="003B7B53"/>
    <w:rsid w:val="005E44C4"/>
    <w:rsid w:val="00606B3E"/>
    <w:rsid w:val="006112B2"/>
    <w:rsid w:val="00644F24"/>
    <w:rsid w:val="00811759"/>
    <w:rsid w:val="00826715"/>
    <w:rsid w:val="008445B3"/>
    <w:rsid w:val="008D4B22"/>
    <w:rsid w:val="009741C1"/>
    <w:rsid w:val="009F4FCF"/>
    <w:rsid w:val="00A4682A"/>
    <w:rsid w:val="00A53739"/>
    <w:rsid w:val="00AF4424"/>
    <w:rsid w:val="00E33AD1"/>
    <w:rsid w:val="00E53DD1"/>
    <w:rsid w:val="00EC1300"/>
    <w:rsid w:val="00FB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Home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Снегирев</dc:creator>
  <cp:keywords/>
  <dc:description/>
  <cp:lastModifiedBy>Снегирев</cp:lastModifiedBy>
  <cp:revision>2</cp:revision>
  <dcterms:created xsi:type="dcterms:W3CDTF">2013-12-02T03:48:00Z</dcterms:created>
  <dcterms:modified xsi:type="dcterms:W3CDTF">2013-12-02T03:50:00Z</dcterms:modified>
</cp:coreProperties>
</file>